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B35B5" w14:textId="7FE53690" w:rsidR="00E52947" w:rsidRDefault="00E52947" w:rsidP="00E52947">
      <w:pPr>
        <w:pStyle w:val="NormalWeb"/>
        <w:spacing w:before="0" w:beforeAutospacing="0" w:after="0" w:afterAutospacing="0"/>
      </w:pPr>
      <w:r>
        <w:rPr>
          <w:rFonts w:ascii="Calibri" w:hAnsi="Calibri" w:cs="Calibri"/>
          <w:b/>
          <w:bCs/>
          <w:color w:val="000000"/>
          <w:sz w:val="22"/>
          <w:szCs w:val="22"/>
        </w:rPr>
        <w:t xml:space="preserve">Halloween </w:t>
      </w:r>
      <w:r>
        <w:rPr>
          <w:rFonts w:ascii="Calibri" w:hAnsi="Calibri" w:cs="Calibri"/>
          <w:b/>
          <w:bCs/>
          <w:color w:val="000000"/>
          <w:sz w:val="22"/>
          <w:szCs w:val="22"/>
        </w:rPr>
        <w:t>S</w:t>
      </w:r>
      <w:r>
        <w:rPr>
          <w:rFonts w:ascii="Calibri" w:hAnsi="Calibri" w:cs="Calibri"/>
          <w:b/>
          <w:bCs/>
          <w:color w:val="000000"/>
          <w:sz w:val="22"/>
          <w:szCs w:val="22"/>
        </w:rPr>
        <w:t xml:space="preserve">afety </w:t>
      </w:r>
      <w:r>
        <w:rPr>
          <w:rFonts w:ascii="Calibri" w:hAnsi="Calibri" w:cs="Calibri"/>
          <w:b/>
          <w:bCs/>
          <w:color w:val="000000"/>
          <w:sz w:val="22"/>
          <w:szCs w:val="22"/>
        </w:rPr>
        <w:t>Instagram</w:t>
      </w:r>
      <w:r>
        <w:rPr>
          <w:rFonts w:ascii="Calibri" w:hAnsi="Calibri" w:cs="Calibri"/>
          <w:b/>
          <w:bCs/>
          <w:color w:val="000000"/>
          <w:sz w:val="22"/>
          <w:szCs w:val="22"/>
        </w:rPr>
        <w:t xml:space="preserve"> </w:t>
      </w:r>
      <w:r>
        <w:rPr>
          <w:rFonts w:ascii="Calibri" w:hAnsi="Calibri" w:cs="Calibri"/>
          <w:b/>
          <w:bCs/>
          <w:color w:val="000000"/>
          <w:sz w:val="22"/>
          <w:szCs w:val="22"/>
        </w:rPr>
        <w:t>C</w:t>
      </w:r>
      <w:r>
        <w:rPr>
          <w:rFonts w:ascii="Calibri" w:hAnsi="Calibri" w:cs="Calibri"/>
          <w:b/>
          <w:bCs/>
          <w:color w:val="000000"/>
          <w:sz w:val="22"/>
          <w:szCs w:val="22"/>
        </w:rPr>
        <w:t>ampaign</w:t>
      </w:r>
    </w:p>
    <w:p w14:paraId="6CE85677" w14:textId="77777777" w:rsidR="00E52947" w:rsidRDefault="00E52947" w:rsidP="00E52947">
      <w:pPr>
        <w:pStyle w:val="NormalWeb"/>
        <w:numPr>
          <w:ilvl w:val="0"/>
          <w:numId w:val="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Halloween safety is important, especially in a new environment (like a college campus) where you can be surrounded by people you don't know well. Some tips for having a safe, fun Halloween include:</w:t>
      </w:r>
    </w:p>
    <w:p w14:paraId="2849FAC8" w14:textId="77777777" w:rsidR="00E52947" w:rsidRDefault="00E52947" w:rsidP="00E52947">
      <w:pPr>
        <w:pStyle w:val="NormalWeb"/>
        <w:numPr>
          <w:ilvl w:val="0"/>
          <w:numId w:val="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(1) Use the buddy system. Stick with your friends the whole night, and never walk anywhere alone. Learn more about your school's safe travel options.</w:t>
      </w:r>
    </w:p>
    <w:p w14:paraId="3926A5B2" w14:textId="77777777" w:rsidR="00E52947" w:rsidRDefault="00E52947" w:rsidP="00E52947">
      <w:pPr>
        <w:pStyle w:val="NormalWeb"/>
        <w:numPr>
          <w:ilvl w:val="0"/>
          <w:numId w:val="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(2) Have your phone fully charges and accessible while you are out. Keep your phone at the ready, and load emergency numbers (such as friends, a cab company, and campus security) into your contact list before you head out.</w:t>
      </w:r>
    </w:p>
    <w:p w14:paraId="1AAF6BBE" w14:textId="77777777" w:rsidR="00E52947" w:rsidRDefault="00E52947" w:rsidP="00E52947">
      <w:pPr>
        <w:pStyle w:val="NormalWeb"/>
        <w:numPr>
          <w:ilvl w:val="0"/>
          <w:numId w:val="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(3) Be extremely cautious when meeting new people. Costumes, especially ones that cover the face, crate an added layer of anonymity. Be cautious when encountering unknown masked or heavily made-up revelers.</w:t>
      </w:r>
    </w:p>
    <w:p w14:paraId="56C515D7" w14:textId="77777777" w:rsidR="00E52947" w:rsidRDefault="00E52947" w:rsidP="00E52947">
      <w:pPr>
        <w:pStyle w:val="NormalWeb"/>
        <w:numPr>
          <w:ilvl w:val="0"/>
          <w:numId w:val="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(4) Never accept a beverage from someone you do not know. On Halloween (and all the time), watch your drink from the time it is poured until you finish it, and do not accept already-poured cups from people you have just met or do not know.</w:t>
      </w:r>
    </w:p>
    <w:p w14:paraId="61E3AD53" w14:textId="77777777" w:rsidR="00E52947" w:rsidRDefault="00E52947" w:rsidP="00E52947">
      <w:pPr>
        <w:pStyle w:val="NormalWeb"/>
        <w:numPr>
          <w:ilvl w:val="0"/>
          <w:numId w:val="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(5) Consider your costume. Avoid wearing a costume that does not allow you to see and move freely. Stop and make sure motorists see you before you cross the street.</w:t>
      </w:r>
    </w:p>
    <w:p w14:paraId="4229EDBB" w14:textId="77777777" w:rsidR="00810286" w:rsidRDefault="00810286"/>
    <w:sectPr w:rsidR="00810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F10B4F"/>
    <w:multiLevelType w:val="multilevel"/>
    <w:tmpl w:val="039E4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7852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947"/>
    <w:rsid w:val="00810286"/>
    <w:rsid w:val="00E52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4037F"/>
  <w15:chartTrackingRefBased/>
  <w15:docId w15:val="{7B346283-C936-4D67-A097-15102B03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29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91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Pruett, Sophia Rayne (hxf8xm)</dc:creator>
  <cp:keywords/>
  <dc:description/>
  <cp:lastModifiedBy>Pruett, Sophia Rayne (hxf8xm)</cp:lastModifiedBy>
  <cp:revision>1</cp:revision>
  <dcterms:created xsi:type="dcterms:W3CDTF">2023-08-03T19:17:00Z</dcterms:created>
  <dcterms:modified xsi:type="dcterms:W3CDTF">2023-08-03T19:17:00Z</dcterms:modified>
</cp:coreProperties>
</file>